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7E0" w14:textId="77777777" w:rsidR="00B57B81" w:rsidRDefault="00B57B81" w:rsidP="00B57B81">
      <w:pPr>
        <w:keepNext/>
        <w:spacing w:before="240" w:after="120"/>
        <w:outlineLvl w:val="0"/>
        <w:rPr>
          <w:rFonts w:ascii="Calibri" w:hAnsi="Calibri" w:cs="Calibri"/>
          <w:b/>
          <w:bCs/>
          <w:kern w:val="32"/>
          <w:lang w:eastAsia="es-ES_tradnl"/>
        </w:rPr>
      </w:pPr>
    </w:p>
    <w:p w14:paraId="012E3AF2" w14:textId="77777777" w:rsidR="003B3FA1" w:rsidRDefault="003B3FA1" w:rsidP="003B3FA1">
      <w:pPr>
        <w:pStyle w:val="Ttulo1"/>
        <w:spacing w:after="120"/>
        <w:ind w:left="-567"/>
        <w:rPr>
          <w:rFonts w:asciiTheme="minorHAnsi" w:hAnsiTheme="minorHAnsi" w:cstheme="minorHAnsi"/>
          <w:sz w:val="20"/>
          <w:szCs w:val="20"/>
        </w:rPr>
      </w:pPr>
    </w:p>
    <w:p w14:paraId="6597FCBA" w14:textId="77777777" w:rsidR="003B3FA1" w:rsidRDefault="003B3FA1" w:rsidP="003B3FA1">
      <w:pPr>
        <w:pStyle w:val="Ttulo1"/>
        <w:spacing w:after="120"/>
        <w:ind w:left="-567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88345" wp14:editId="5DC0F084">
                <wp:simplePos x="0" y="0"/>
                <wp:positionH relativeFrom="column">
                  <wp:posOffset>-400685</wp:posOffset>
                </wp:positionH>
                <wp:positionV relativeFrom="paragraph">
                  <wp:posOffset>-348615</wp:posOffset>
                </wp:positionV>
                <wp:extent cx="6406515" cy="1283135"/>
                <wp:effectExtent l="0" t="0" r="0" b="0"/>
                <wp:wrapNone/>
                <wp:docPr id="2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283135"/>
                          <a:chOff x="1069560" y="1059922"/>
                          <a:chExt cx="64066" cy="12831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9560" y="1064200"/>
                            <a:ext cx="64066" cy="8549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3548" y="1066256"/>
                            <a:ext cx="58490" cy="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D071D9" w14:textId="77777777" w:rsidR="003B3FA1" w:rsidRPr="007B4467" w:rsidRDefault="003B3FA1" w:rsidP="003B3FA1">
                              <w:pPr>
                                <w:pStyle w:val="msoaccenttext10"/>
                                <w:widowControl w:val="0"/>
                                <w:ind w:right="24"/>
                                <w:jc w:val="center"/>
                                <w:rPr>
                                  <w:b/>
                                  <w:color w:val="FFFFFF"/>
                                  <w:sz w:val="40"/>
                                  <w:szCs w:val="32"/>
                                  <w14:ligatures w14:val="none"/>
                                </w:rPr>
                              </w:pPr>
                              <w:r w:rsidRPr="00E32371">
                                <w:rPr>
                                  <w:b/>
                                  <w:color w:val="FFFFFF"/>
                                  <w:sz w:val="40"/>
                                  <w:szCs w:val="32"/>
                                  <w14:ligatures w14:val="none"/>
                                </w:rPr>
                                <w:t>SEGURO DE</w:t>
                              </w:r>
                              <w:r w:rsidRPr="007B4467">
                                <w:rPr>
                                  <w:b/>
                                  <w:color w:val="FFFFFF"/>
                                  <w:sz w:val="40"/>
                                  <w:szCs w:val="32"/>
                                  <w:u w:val="single"/>
                                  <w14:ligatures w14:val="none"/>
                                </w:rPr>
                                <w:t xml:space="preserve"> ASISTENCIA SANITARIA</w:t>
                              </w:r>
                              <w:r w:rsidRPr="007B4467">
                                <w:rPr>
                                  <w:b/>
                                  <w:color w:val="FFFFFF"/>
                                  <w:sz w:val="40"/>
                                  <w:szCs w:val="32"/>
                                  <w14:ligatures w14:val="none"/>
                                </w:rPr>
                                <w:t xml:space="preserve"> EN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  <w:szCs w:val="32"/>
                                  <w14:ligatures w14:val="none"/>
                                </w:rPr>
                                <w:t>ACUNSA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1315" y="1059922"/>
                            <a:ext cx="41068" cy="578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5875" algn="in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727C46" w14:textId="1884110B" w:rsidR="003B3FA1" w:rsidRPr="00104AF9" w:rsidRDefault="003B3FA1" w:rsidP="003B3FA1">
                              <w:pPr>
                                <w:widowControl w:val="0"/>
                                <w:jc w:val="center"/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</w:pPr>
                              <w:r w:rsidRPr="00104AF9"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  <w:t>CUOTAS Y SEGUROS 20</w:t>
                              </w:r>
                              <w:r w:rsidR="00612088"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FA425E"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88345" id="Grupo 21" o:spid="_x0000_s1026" style="position:absolute;left:0;text-align:left;margin-left:-31.55pt;margin-top:-27.45pt;width:504.45pt;height:101.05pt;z-index:251659264" coordorigin="10695,10599" coordsize="640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">
                <v:rect id="Rectangle 7" o:spid="_x0000_s1027" style="position:absolute;left:10695;top:10642;width:641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" fillcolor="#558ed5" stroked="f" strokecolor="black [0]" insetpen="t">
                  <v:shadow color="#eeece1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735;top:10662;width:585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04D071D9" w14:textId="77777777" w:rsidR="003B3FA1" w:rsidRPr="007B4467" w:rsidRDefault="003B3FA1" w:rsidP="003B3FA1">
                        <w:pPr>
                          <w:pStyle w:val="msoaccenttext10"/>
                          <w:widowControl w:val="0"/>
                          <w:ind w:right="24"/>
                          <w:jc w:val="center"/>
                          <w:rPr>
                            <w:b/>
                            <w:color w:val="FFFFFF"/>
                            <w:sz w:val="40"/>
                            <w:szCs w:val="32"/>
                            <w14:ligatures w14:val="none"/>
                          </w:rPr>
                        </w:pPr>
                        <w:r w:rsidRPr="00E32371">
                          <w:rPr>
                            <w:b/>
                            <w:color w:val="FFFFFF"/>
                            <w:sz w:val="40"/>
                            <w:szCs w:val="32"/>
                            <w14:ligatures w14:val="none"/>
                          </w:rPr>
                          <w:t>SEGURO DE</w:t>
                        </w:r>
                        <w:r w:rsidRPr="007B4467">
                          <w:rPr>
                            <w:b/>
                            <w:color w:val="FFFFFF"/>
                            <w:sz w:val="40"/>
                            <w:szCs w:val="32"/>
                            <w:u w:val="single"/>
                            <w14:ligatures w14:val="none"/>
                          </w:rPr>
                          <w:t xml:space="preserve"> ASISTENCIA SANITARIA</w:t>
                        </w:r>
                        <w:r w:rsidRPr="007B4467">
                          <w:rPr>
                            <w:b/>
                            <w:color w:val="FFFFFF"/>
                            <w:sz w:val="40"/>
                            <w:szCs w:val="32"/>
                            <w14:ligatures w14:val="none"/>
                          </w:rPr>
                          <w:t xml:space="preserve"> EN </w:t>
                        </w:r>
                        <w:r>
                          <w:rPr>
                            <w:b/>
                            <w:color w:val="FFFFFF"/>
                            <w:sz w:val="40"/>
                            <w:szCs w:val="32"/>
                            <w14:ligatures w14:val="none"/>
                          </w:rPr>
                          <w:t>ACUNSA</w:t>
                        </w:r>
                      </w:p>
                    </w:txbxContent>
                  </v:textbox>
                </v:shape>
                <v:roundrect id="AutoShape 9" o:spid="_x0000_s1029" style="position:absolute;left:10913;top:10599;width:410;height:5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" strokecolor="#1f497d" strokeweight="1.25pt" insetpen="t">
                  <v:shadow color="#eeece1"/>
                  <v:textbox inset="0,0,0,0">
                    <w:txbxContent>
                      <w:p w14:paraId="2D727C46" w14:textId="1884110B" w:rsidR="003B3FA1" w:rsidRPr="00104AF9" w:rsidRDefault="003B3FA1" w:rsidP="003B3FA1">
                        <w:pPr>
                          <w:widowControl w:val="0"/>
                          <w:jc w:val="center"/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</w:pPr>
                        <w:r w:rsidRPr="00104AF9"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  <w:t>CUOTAS Y SEGUROS 20</w:t>
                        </w:r>
                        <w:r w:rsidR="00612088"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  <w:t>2</w:t>
                        </w:r>
                        <w:r w:rsidR="00FA425E"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2C748DC" w14:textId="77777777" w:rsidR="003B3FA1" w:rsidRDefault="003B3FA1" w:rsidP="003B3FA1">
      <w:pPr>
        <w:pStyle w:val="Ttulo1"/>
        <w:spacing w:after="120"/>
        <w:ind w:left="-567"/>
        <w:rPr>
          <w:rFonts w:asciiTheme="minorHAnsi" w:hAnsiTheme="minorHAnsi" w:cstheme="minorHAnsi"/>
          <w:sz w:val="20"/>
          <w:szCs w:val="20"/>
        </w:rPr>
      </w:pPr>
    </w:p>
    <w:p w14:paraId="0242E456" w14:textId="77777777" w:rsidR="003B3FA1" w:rsidRDefault="003B3FA1" w:rsidP="003B3FA1">
      <w:pPr>
        <w:pStyle w:val="Ttulo1"/>
        <w:spacing w:after="120"/>
        <w:ind w:left="-567"/>
        <w:rPr>
          <w:rFonts w:asciiTheme="minorHAnsi" w:hAnsiTheme="minorHAnsi" w:cstheme="minorHAnsi"/>
          <w:sz w:val="20"/>
          <w:szCs w:val="20"/>
        </w:rPr>
      </w:pPr>
    </w:p>
    <w:p w14:paraId="5B3E647F" w14:textId="77777777" w:rsidR="003B3FA1" w:rsidRPr="00AA1D60" w:rsidRDefault="003B3FA1" w:rsidP="003B3FA1">
      <w:pPr>
        <w:pStyle w:val="Ttulo1"/>
        <w:spacing w:after="120"/>
        <w:ind w:left="-567"/>
        <w:rPr>
          <w:rFonts w:asciiTheme="minorHAnsi" w:hAnsiTheme="minorHAnsi" w:cstheme="minorHAnsi"/>
          <w:b w:val="0"/>
          <w:smallCaps/>
          <w:color w:val="002060"/>
          <w:sz w:val="16"/>
          <w:szCs w:val="16"/>
        </w:rPr>
      </w:pPr>
    </w:p>
    <w:p w14:paraId="03A25142" w14:textId="77777777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  <w:r w:rsidRPr="00AA1D60">
        <w:rPr>
          <w:rFonts w:asciiTheme="minorHAnsi" w:hAnsiTheme="minorHAnsi" w:cstheme="minorHAnsi"/>
          <w:sz w:val="26"/>
          <w:szCs w:val="26"/>
        </w:rPr>
        <w:t xml:space="preserve">ACUNSA tiene establecido un acuerdo con el Colegio Oficial de Ingenieros Industriales de Navarra, por el cual ofrece a sus colegiados y familiares una Póliza </w:t>
      </w:r>
      <w:r>
        <w:rPr>
          <w:rFonts w:asciiTheme="minorHAnsi" w:hAnsiTheme="minorHAnsi" w:cstheme="minorHAnsi"/>
          <w:sz w:val="26"/>
          <w:szCs w:val="26"/>
        </w:rPr>
        <w:t xml:space="preserve">que garantiza la asistencia sanitaria a través de un </w:t>
      </w:r>
      <w:r w:rsidRPr="00F41FD0">
        <w:rPr>
          <w:rFonts w:asciiTheme="minorHAnsi" w:hAnsiTheme="minorHAnsi" w:cstheme="minorHAnsi"/>
          <w:b/>
          <w:sz w:val="26"/>
          <w:szCs w:val="26"/>
        </w:rPr>
        <w:t>seguro de salud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0513F16D" w14:textId="740C3908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 través de la póliza </w:t>
      </w:r>
      <w:r w:rsidRPr="00C35A3D">
        <w:rPr>
          <w:rFonts w:asciiTheme="minorHAnsi" w:hAnsiTheme="minorHAnsi" w:cstheme="minorHAnsi"/>
          <w:b/>
          <w:sz w:val="26"/>
          <w:szCs w:val="26"/>
        </w:rPr>
        <w:t>CONFORT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se garantizan los últimos tratamientos en la </w:t>
      </w:r>
      <w:r w:rsidRPr="00C35A3D">
        <w:rPr>
          <w:rFonts w:asciiTheme="minorHAnsi" w:hAnsiTheme="minorHAnsi" w:cstheme="minorHAnsi"/>
          <w:b/>
          <w:sz w:val="26"/>
          <w:szCs w:val="26"/>
        </w:rPr>
        <w:t>Clínica Universidad de Navarra</w:t>
      </w:r>
      <w:r>
        <w:rPr>
          <w:rFonts w:asciiTheme="minorHAnsi" w:hAnsiTheme="minorHAnsi" w:cstheme="minorHAnsi"/>
          <w:sz w:val="26"/>
          <w:szCs w:val="26"/>
        </w:rPr>
        <w:t>, tanto en Pamplona como en Madrid, junto a un extenso cuadro médico nacional para ofrecerle una medicina de calidad en su día a día</w:t>
      </w:r>
      <w:r w:rsidR="00D7473D">
        <w:rPr>
          <w:rFonts w:asciiTheme="minorHAnsi" w:hAnsiTheme="minorHAnsi" w:cstheme="minorHAnsi"/>
          <w:sz w:val="26"/>
          <w:szCs w:val="26"/>
        </w:rPr>
        <w:t>, con tratamientos únicos sólo al alcance de sus asegurados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692188A9" w14:textId="77777777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b/>
          <w:color w:val="323E4F" w:themeColor="text2" w:themeShade="BF"/>
          <w:sz w:val="26"/>
          <w:szCs w:val="26"/>
        </w:rPr>
      </w:pPr>
    </w:p>
    <w:p w14:paraId="46849FB9" w14:textId="77777777" w:rsidR="003B3FA1" w:rsidRPr="00BB3BE8" w:rsidRDefault="003B3FA1" w:rsidP="003B3FA1">
      <w:pPr>
        <w:pStyle w:val="NormaElena"/>
        <w:ind w:left="-567" w:right="-567"/>
        <w:rPr>
          <w:rFonts w:asciiTheme="minorHAnsi" w:hAnsiTheme="minorHAnsi" w:cstheme="minorHAnsi"/>
          <w:b/>
          <w:color w:val="323E4F" w:themeColor="text2" w:themeShade="BF"/>
          <w:sz w:val="26"/>
          <w:szCs w:val="26"/>
        </w:rPr>
      </w:pPr>
      <w:r w:rsidRPr="00BB3BE8">
        <w:rPr>
          <w:rFonts w:asciiTheme="minorHAnsi" w:hAnsiTheme="minorHAnsi" w:cstheme="minorHAnsi"/>
          <w:b/>
          <w:color w:val="323E4F" w:themeColor="text2" w:themeShade="BF"/>
          <w:sz w:val="26"/>
          <w:szCs w:val="26"/>
        </w:rPr>
        <w:t>PÓLIZA CONFORT</w:t>
      </w:r>
    </w:p>
    <w:p w14:paraId="68F05E5C" w14:textId="3E7CE8C9" w:rsidR="003B3FA1" w:rsidRPr="00FE77A8" w:rsidRDefault="003B3FA1" w:rsidP="003B3FA1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Ofrece asistencia en la </w:t>
      </w:r>
      <w:r w:rsidRPr="00C41011">
        <w:rPr>
          <w:rFonts w:asciiTheme="minorHAnsi" w:hAnsiTheme="minorHAnsi" w:cstheme="minorHAnsi"/>
          <w:sz w:val="26"/>
          <w:szCs w:val="26"/>
          <w:u w:val="single"/>
        </w:rPr>
        <w:t xml:space="preserve">Clínica </w:t>
      </w:r>
      <w:r w:rsidRPr="00630696">
        <w:rPr>
          <w:rFonts w:asciiTheme="minorHAnsi" w:hAnsiTheme="minorHAnsi" w:cstheme="minorHAnsi"/>
          <w:sz w:val="26"/>
          <w:szCs w:val="26"/>
          <w:u w:val="single"/>
        </w:rPr>
        <w:t>Universi</w:t>
      </w:r>
      <w:r w:rsidR="001353F4" w:rsidRPr="00630696">
        <w:rPr>
          <w:rFonts w:asciiTheme="minorHAnsi" w:hAnsiTheme="minorHAnsi" w:cstheme="minorHAnsi"/>
          <w:sz w:val="26"/>
          <w:szCs w:val="26"/>
          <w:u w:val="single"/>
        </w:rPr>
        <w:t>dad</w:t>
      </w:r>
      <w:r w:rsidRPr="00630696">
        <w:rPr>
          <w:rFonts w:asciiTheme="minorHAnsi" w:hAnsiTheme="minorHAnsi" w:cstheme="minorHAnsi"/>
          <w:sz w:val="26"/>
          <w:szCs w:val="26"/>
          <w:u w:val="single"/>
        </w:rPr>
        <w:t xml:space="preserve"> d</w:t>
      </w:r>
      <w:r w:rsidRPr="00C41011">
        <w:rPr>
          <w:rFonts w:asciiTheme="minorHAnsi" w:hAnsiTheme="minorHAnsi" w:cstheme="minorHAnsi"/>
          <w:sz w:val="26"/>
          <w:szCs w:val="26"/>
          <w:u w:val="single"/>
        </w:rPr>
        <w:t>e Navarra</w:t>
      </w:r>
      <w:r>
        <w:rPr>
          <w:rFonts w:asciiTheme="minorHAnsi" w:hAnsiTheme="minorHAnsi" w:cstheme="minorHAnsi"/>
          <w:sz w:val="26"/>
          <w:szCs w:val="26"/>
        </w:rPr>
        <w:t xml:space="preserve"> para consultas, urgencias, hospitalización</w:t>
      </w:r>
      <w:r w:rsidR="00D7473D">
        <w:rPr>
          <w:rFonts w:asciiTheme="minorHAnsi" w:hAnsiTheme="minorHAnsi" w:cstheme="minorHAnsi"/>
          <w:sz w:val="26"/>
          <w:szCs w:val="26"/>
        </w:rPr>
        <w:t xml:space="preserve"> (habitación individual con cama para acompañante)</w:t>
      </w:r>
      <w:r>
        <w:rPr>
          <w:rFonts w:asciiTheme="minorHAnsi" w:hAnsiTheme="minorHAnsi" w:cstheme="minorHAnsi"/>
          <w:sz w:val="26"/>
          <w:szCs w:val="26"/>
        </w:rPr>
        <w:t xml:space="preserve">, medicina preventiva, tratamiento de hospital de día, </w:t>
      </w:r>
      <w:r w:rsidR="00D7473D">
        <w:rPr>
          <w:rFonts w:asciiTheme="minorHAnsi" w:hAnsiTheme="minorHAnsi" w:cstheme="minorHAnsi"/>
          <w:sz w:val="26"/>
          <w:szCs w:val="26"/>
        </w:rPr>
        <w:t xml:space="preserve">inmunoterapia, </w:t>
      </w:r>
      <w:r>
        <w:rPr>
          <w:rFonts w:asciiTheme="minorHAnsi" w:hAnsiTheme="minorHAnsi" w:cstheme="minorHAnsi"/>
          <w:sz w:val="26"/>
          <w:szCs w:val="26"/>
        </w:rPr>
        <w:t xml:space="preserve">cirugías especiales (robótica, cirugía del </w:t>
      </w:r>
      <w:proofErr w:type="spellStart"/>
      <w:r>
        <w:rPr>
          <w:rFonts w:asciiTheme="minorHAnsi" w:hAnsiTheme="minorHAnsi" w:cstheme="minorHAnsi"/>
          <w:sz w:val="26"/>
          <w:szCs w:val="26"/>
        </w:rPr>
        <w:t>parkinson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, de obesidad mórbida </w:t>
      </w:r>
      <w:r w:rsidRPr="00FE77A8">
        <w:rPr>
          <w:rFonts w:asciiTheme="minorHAnsi" w:hAnsiTheme="minorHAnsi" w:cstheme="minorHAnsi"/>
          <w:sz w:val="26"/>
          <w:szCs w:val="26"/>
        </w:rPr>
        <w:t>etc..) utilizando para ello la última generación en cuanto a equipamiento.</w:t>
      </w:r>
    </w:p>
    <w:p w14:paraId="55CC6D7C" w14:textId="3A3FE7EF" w:rsidR="006608D2" w:rsidRPr="006608D2" w:rsidRDefault="00907D9B" w:rsidP="006608D2">
      <w:pPr>
        <w:pStyle w:val="NormaElena"/>
        <w:numPr>
          <w:ilvl w:val="0"/>
          <w:numId w:val="4"/>
        </w:numPr>
        <w:ind w:left="0" w:right="-567"/>
        <w:jc w:val="left"/>
        <w:rPr>
          <w:rFonts w:asciiTheme="minorHAnsi" w:hAnsiTheme="minorHAnsi" w:cstheme="minorHAnsi"/>
          <w:sz w:val="26"/>
          <w:szCs w:val="26"/>
        </w:rPr>
      </w:pPr>
      <w:r w:rsidRPr="006608D2">
        <w:rPr>
          <w:rFonts w:asciiTheme="minorHAnsi" w:hAnsiTheme="minorHAnsi" w:cstheme="minorHAnsi"/>
          <w:sz w:val="26"/>
          <w:szCs w:val="26"/>
        </w:rPr>
        <w:t xml:space="preserve">Cuadro médico nacional concertado a través de HNA </w:t>
      </w:r>
      <w:proofErr w:type="gramStart"/>
      <w:r w:rsidRPr="006608D2">
        <w:rPr>
          <w:rFonts w:asciiTheme="minorHAnsi" w:hAnsiTheme="minorHAnsi" w:cstheme="minorHAnsi"/>
          <w:sz w:val="26"/>
          <w:szCs w:val="26"/>
        </w:rPr>
        <w:t>SC :</w:t>
      </w:r>
      <w:proofErr w:type="gramEnd"/>
      <w:r w:rsidRPr="006608D2">
        <w:rPr>
          <w:rFonts w:asciiTheme="minorHAnsi" w:hAnsiTheme="minorHAnsi" w:cstheme="minorHAnsi"/>
          <w:sz w:val="26"/>
          <w:szCs w:val="26"/>
        </w:rPr>
        <w:t xml:space="preserve"> </w:t>
      </w:r>
      <w:hyperlink r:id="rId7" w:history="1">
        <w:r w:rsidR="006608D2" w:rsidRPr="006608D2">
          <w:rPr>
            <w:rStyle w:val="Hipervnculo"/>
            <w:rFonts w:asciiTheme="minorHAnsi" w:hAnsiTheme="minorHAnsi" w:cstheme="minorHAnsi"/>
            <w:sz w:val="26"/>
            <w:szCs w:val="26"/>
          </w:rPr>
          <w:t>https://www.acunsa.es/cuadro-medico-pdf/</w:t>
        </w:r>
      </w:hyperlink>
    </w:p>
    <w:p w14:paraId="6860EDAD" w14:textId="7EF998A7" w:rsidR="003B3FA1" w:rsidRDefault="003B3FA1" w:rsidP="003B3FA1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r w:rsidRPr="00FE77A8">
        <w:rPr>
          <w:rFonts w:asciiTheme="minorHAnsi" w:hAnsiTheme="minorHAnsi" w:cstheme="minorHAnsi"/>
          <w:sz w:val="26"/>
          <w:szCs w:val="26"/>
          <w:u w:val="single"/>
        </w:rPr>
        <w:t>Servicio de ambulancia</w:t>
      </w:r>
      <w:r w:rsidRPr="00FE77A8">
        <w:rPr>
          <w:rFonts w:asciiTheme="minorHAnsi" w:hAnsiTheme="minorHAnsi" w:cstheme="minorHAnsi"/>
          <w:sz w:val="26"/>
          <w:szCs w:val="26"/>
        </w:rPr>
        <w:t xml:space="preserve"> </w:t>
      </w:r>
      <w:r w:rsidR="001353F4" w:rsidRPr="00630696">
        <w:rPr>
          <w:rFonts w:asciiTheme="minorHAnsi" w:hAnsiTheme="minorHAnsi" w:cstheme="minorHAnsi"/>
          <w:sz w:val="26"/>
          <w:szCs w:val="26"/>
        </w:rPr>
        <w:t xml:space="preserve">terrestre </w:t>
      </w:r>
      <w:r w:rsidRPr="00FE77A8">
        <w:rPr>
          <w:rFonts w:asciiTheme="minorHAnsi" w:hAnsiTheme="minorHAnsi" w:cstheme="minorHAnsi"/>
          <w:sz w:val="26"/>
          <w:szCs w:val="26"/>
        </w:rPr>
        <w:t xml:space="preserve">en todo </w:t>
      </w:r>
      <w:r>
        <w:rPr>
          <w:rFonts w:asciiTheme="minorHAnsi" w:hAnsiTheme="minorHAnsi" w:cstheme="minorHAnsi"/>
          <w:sz w:val="26"/>
          <w:szCs w:val="26"/>
        </w:rPr>
        <w:t>el territorio peninsular español</w:t>
      </w:r>
      <w:r w:rsidR="00AA4976">
        <w:rPr>
          <w:rFonts w:asciiTheme="minorHAnsi" w:hAnsiTheme="minorHAnsi" w:cstheme="minorHAnsi"/>
          <w:sz w:val="26"/>
          <w:szCs w:val="26"/>
        </w:rPr>
        <w:t>.</w:t>
      </w:r>
    </w:p>
    <w:p w14:paraId="698AE228" w14:textId="77777777" w:rsidR="003B3FA1" w:rsidRPr="00C41011" w:rsidRDefault="003B3FA1" w:rsidP="003B3FA1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 xml:space="preserve">Cobertura de prótesis </w:t>
      </w:r>
      <w:r w:rsidRPr="00C41011">
        <w:rPr>
          <w:rFonts w:asciiTheme="minorHAnsi" w:hAnsiTheme="minorHAnsi" w:cstheme="minorHAnsi"/>
          <w:sz w:val="26"/>
          <w:szCs w:val="26"/>
        </w:rPr>
        <w:t>y material implantable hasta un máximo de 15.000€</w:t>
      </w:r>
      <w:r>
        <w:rPr>
          <w:rFonts w:asciiTheme="minorHAnsi" w:hAnsiTheme="minorHAnsi" w:cstheme="minorHAnsi"/>
          <w:sz w:val="26"/>
          <w:szCs w:val="26"/>
        </w:rPr>
        <w:t xml:space="preserve"> por asegurado y año (excluidas las prótesis externas ortopédicas)</w:t>
      </w:r>
      <w:r w:rsidRPr="00C41011">
        <w:rPr>
          <w:rFonts w:asciiTheme="minorHAnsi" w:hAnsiTheme="minorHAnsi" w:cstheme="minorHAnsi"/>
          <w:sz w:val="26"/>
          <w:szCs w:val="26"/>
        </w:rPr>
        <w:t>.</w:t>
      </w:r>
    </w:p>
    <w:p w14:paraId="4666C474" w14:textId="4D7AF6FB" w:rsidR="003B3FA1" w:rsidRDefault="003B3FA1" w:rsidP="003B3FA1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r w:rsidRPr="007361EE">
        <w:rPr>
          <w:rFonts w:asciiTheme="minorHAnsi" w:hAnsiTheme="minorHAnsi" w:cstheme="minorHAnsi"/>
          <w:sz w:val="26"/>
          <w:szCs w:val="26"/>
          <w:u w:val="single"/>
        </w:rPr>
        <w:t>Asistencia en viaje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907D9B" w:rsidRPr="00FE77A8">
        <w:rPr>
          <w:rFonts w:asciiTheme="minorHAnsi" w:hAnsiTheme="minorHAnsi" w:cstheme="minorHAnsi"/>
          <w:sz w:val="26"/>
          <w:szCs w:val="26"/>
        </w:rPr>
        <w:t xml:space="preserve">en todo el mundo </w:t>
      </w:r>
      <w:r>
        <w:rPr>
          <w:rFonts w:asciiTheme="minorHAnsi" w:hAnsiTheme="minorHAnsi" w:cstheme="minorHAnsi"/>
          <w:sz w:val="26"/>
          <w:szCs w:val="26"/>
        </w:rPr>
        <w:t xml:space="preserve">con </w:t>
      </w:r>
      <w:proofErr w:type="spellStart"/>
      <w:r>
        <w:rPr>
          <w:rFonts w:asciiTheme="minorHAnsi" w:hAnsiTheme="minorHAnsi" w:cstheme="minorHAnsi"/>
          <w:sz w:val="26"/>
          <w:szCs w:val="26"/>
        </w:rPr>
        <w:t>Europ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Assistance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. </w:t>
      </w:r>
      <w:r w:rsidR="00FE77A8">
        <w:rPr>
          <w:rFonts w:asciiTheme="minorHAnsi" w:hAnsiTheme="minorHAnsi" w:cstheme="minorHAnsi"/>
          <w:sz w:val="26"/>
          <w:szCs w:val="26"/>
        </w:rPr>
        <w:t xml:space="preserve">A </w:t>
      </w:r>
      <w:r>
        <w:rPr>
          <w:rFonts w:asciiTheme="minorHAnsi" w:hAnsiTheme="minorHAnsi" w:cstheme="minorHAnsi"/>
          <w:sz w:val="26"/>
          <w:szCs w:val="26"/>
        </w:rPr>
        <w:t>partir de 35km del domicilio habitual y siempre que el viaje no tenga una duración superior a 90 días.</w:t>
      </w:r>
    </w:p>
    <w:p w14:paraId="6F8B70BA" w14:textId="40B1840E" w:rsidR="003B3FA1" w:rsidRDefault="003B3FA1" w:rsidP="003B3FA1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Protocolos de </w:t>
      </w:r>
      <w:r w:rsidRPr="007361EE">
        <w:rPr>
          <w:rFonts w:asciiTheme="minorHAnsi" w:hAnsiTheme="minorHAnsi" w:cstheme="minorHAnsi"/>
          <w:sz w:val="26"/>
          <w:szCs w:val="26"/>
          <w:u w:val="single"/>
        </w:rPr>
        <w:t>medicina preventiva</w:t>
      </w:r>
      <w:r>
        <w:rPr>
          <w:rFonts w:asciiTheme="minorHAnsi" w:hAnsiTheme="minorHAnsi" w:cstheme="minorHAnsi"/>
          <w:sz w:val="26"/>
          <w:szCs w:val="26"/>
        </w:rPr>
        <w:t xml:space="preserve"> a través de chequeo anual ginecológico, urológico y pediátrico.</w:t>
      </w:r>
    </w:p>
    <w:p w14:paraId="7523EAD1" w14:textId="77777777" w:rsidR="006608D2" w:rsidRDefault="006608D2" w:rsidP="006608D2">
      <w:pPr>
        <w:pStyle w:val="NormaElena"/>
        <w:ind w:left="0" w:right="-567"/>
        <w:rPr>
          <w:rFonts w:asciiTheme="minorHAnsi" w:hAnsiTheme="minorHAnsi" w:cstheme="minorHAnsi"/>
          <w:sz w:val="26"/>
          <w:szCs w:val="26"/>
        </w:rPr>
      </w:pPr>
    </w:p>
    <w:p w14:paraId="4A2BD146" w14:textId="273BA593" w:rsidR="005E169A" w:rsidRPr="00FE77A8" w:rsidRDefault="005E169A" w:rsidP="003B3FA1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proofErr w:type="spellStart"/>
      <w:r w:rsidRPr="00FE77A8">
        <w:rPr>
          <w:rFonts w:asciiTheme="minorHAnsi" w:hAnsiTheme="minorHAnsi" w:cstheme="minorHAnsi"/>
          <w:sz w:val="26"/>
          <w:szCs w:val="26"/>
        </w:rPr>
        <w:t>Protonterapia</w:t>
      </w:r>
      <w:proofErr w:type="spellEnd"/>
      <w:r w:rsidRPr="00FE77A8">
        <w:rPr>
          <w:rFonts w:asciiTheme="minorHAnsi" w:hAnsiTheme="minorHAnsi" w:cstheme="minorHAnsi"/>
          <w:sz w:val="26"/>
          <w:szCs w:val="26"/>
        </w:rPr>
        <w:t xml:space="preserve"> </w:t>
      </w:r>
      <w:r w:rsidR="008F2C56" w:rsidRPr="00FE77A8">
        <w:rPr>
          <w:rFonts w:asciiTheme="minorHAnsi" w:hAnsiTheme="minorHAnsi" w:cstheme="minorHAnsi"/>
          <w:sz w:val="26"/>
          <w:szCs w:val="26"/>
        </w:rPr>
        <w:t xml:space="preserve">(25.000 € por tratamiento) </w:t>
      </w:r>
      <w:r w:rsidRPr="00FE77A8">
        <w:rPr>
          <w:rFonts w:asciiTheme="minorHAnsi" w:hAnsiTheme="minorHAnsi" w:cstheme="minorHAnsi"/>
          <w:sz w:val="26"/>
          <w:szCs w:val="26"/>
        </w:rPr>
        <w:t>o tratamiento del temblor esencial a través de HIFU</w:t>
      </w:r>
      <w:r w:rsidR="008F2C56" w:rsidRPr="00FE77A8">
        <w:rPr>
          <w:rFonts w:asciiTheme="minorHAnsi" w:hAnsiTheme="minorHAnsi" w:cstheme="minorHAnsi"/>
          <w:sz w:val="26"/>
          <w:szCs w:val="26"/>
        </w:rPr>
        <w:t xml:space="preserve"> (12.000 € por </w:t>
      </w:r>
      <w:r w:rsidR="00907D9B" w:rsidRPr="00FE77A8">
        <w:rPr>
          <w:rFonts w:asciiTheme="minorHAnsi" w:hAnsiTheme="minorHAnsi" w:cstheme="minorHAnsi"/>
          <w:sz w:val="26"/>
          <w:szCs w:val="26"/>
        </w:rPr>
        <w:t>tratamiento</w:t>
      </w:r>
      <w:r w:rsidR="008F2C56" w:rsidRPr="00FE77A8">
        <w:rPr>
          <w:rFonts w:asciiTheme="minorHAnsi" w:hAnsiTheme="minorHAnsi" w:cstheme="minorHAnsi"/>
          <w:sz w:val="26"/>
          <w:szCs w:val="26"/>
        </w:rPr>
        <w:t>)</w:t>
      </w:r>
    </w:p>
    <w:p w14:paraId="58EC7BD4" w14:textId="46E86B35" w:rsidR="005E169A" w:rsidRDefault="003B3FA1" w:rsidP="005E169A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r w:rsidRPr="007361EE">
        <w:rPr>
          <w:rFonts w:asciiTheme="minorHAnsi" w:hAnsiTheme="minorHAnsi" w:cstheme="minorHAnsi"/>
          <w:sz w:val="26"/>
          <w:szCs w:val="26"/>
          <w:u w:val="single"/>
        </w:rPr>
        <w:t>Cobertura dental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41FD0">
        <w:rPr>
          <w:rFonts w:asciiTheme="minorHAnsi" w:hAnsiTheme="minorHAnsi" w:cstheme="minorHAnsi"/>
          <w:sz w:val="26"/>
          <w:szCs w:val="26"/>
        </w:rPr>
        <w:t>Excellent</w:t>
      </w:r>
      <w:proofErr w:type="spellEnd"/>
      <w:r w:rsidR="00907D9B">
        <w:rPr>
          <w:rFonts w:asciiTheme="minorHAnsi" w:hAnsiTheme="minorHAnsi" w:cstheme="minorHAnsi"/>
          <w:sz w:val="26"/>
          <w:szCs w:val="26"/>
        </w:rPr>
        <w:t xml:space="preserve"> </w:t>
      </w:r>
      <w:r w:rsidRPr="00FE77A8">
        <w:rPr>
          <w:rFonts w:asciiTheme="minorHAnsi" w:hAnsiTheme="minorHAnsi" w:cstheme="minorHAnsi"/>
          <w:sz w:val="26"/>
          <w:szCs w:val="26"/>
        </w:rPr>
        <w:t xml:space="preserve">con </w:t>
      </w:r>
      <w:r>
        <w:rPr>
          <w:rFonts w:asciiTheme="minorHAnsi" w:hAnsiTheme="minorHAnsi" w:cstheme="minorHAnsi"/>
          <w:sz w:val="26"/>
          <w:szCs w:val="26"/>
        </w:rPr>
        <w:t>multitud de tratamientos gratuitos (limpieza, radiografías, extracciones…) e importantes descuentos en los tratamientos con cargos.</w:t>
      </w:r>
    </w:p>
    <w:p w14:paraId="5D65994F" w14:textId="0EA3D86C" w:rsidR="00AA4976" w:rsidRPr="00731841" w:rsidRDefault="00AA4976" w:rsidP="005E169A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 xml:space="preserve">Chat de orientación médica </w:t>
      </w:r>
      <w:r w:rsidRPr="00AA4976">
        <w:rPr>
          <w:rFonts w:asciiTheme="minorHAnsi" w:hAnsiTheme="minorHAnsi" w:cstheme="minorHAnsi"/>
          <w:sz w:val="26"/>
          <w:szCs w:val="26"/>
        </w:rPr>
        <w:t>24 horas, 365 días al año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  <w:r w:rsidR="006608D2">
        <w:rPr>
          <w:rFonts w:asciiTheme="minorHAnsi" w:hAnsiTheme="minorHAnsi" w:cstheme="minorHAnsi"/>
          <w:sz w:val="26"/>
          <w:szCs w:val="26"/>
          <w:u w:val="single"/>
        </w:rPr>
        <w:t xml:space="preserve"> APP e-Doctor</w:t>
      </w:r>
    </w:p>
    <w:p w14:paraId="02F3151F" w14:textId="7A02CC19" w:rsidR="00731841" w:rsidRPr="00731841" w:rsidRDefault="00731841" w:rsidP="005E169A">
      <w:pPr>
        <w:pStyle w:val="NormaElena"/>
        <w:numPr>
          <w:ilvl w:val="0"/>
          <w:numId w:val="4"/>
        </w:numPr>
        <w:ind w:left="0" w:right="-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 xml:space="preserve">Atención médica para seguimiento de patologías. 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731841">
        <w:rPr>
          <w:rFonts w:asciiTheme="minorHAnsi" w:hAnsiTheme="minorHAnsi" w:cstheme="minorHAnsi"/>
          <w:sz w:val="26"/>
          <w:szCs w:val="26"/>
        </w:rPr>
        <w:t xml:space="preserve">ervicio </w:t>
      </w:r>
      <w:r>
        <w:rPr>
          <w:rFonts w:asciiTheme="minorHAnsi" w:hAnsiTheme="minorHAnsi" w:cstheme="minorHAnsi"/>
          <w:sz w:val="26"/>
          <w:szCs w:val="26"/>
        </w:rPr>
        <w:t xml:space="preserve">telefónico de </w:t>
      </w:r>
      <w:proofErr w:type="spellStart"/>
      <w:r>
        <w:rPr>
          <w:rFonts w:asciiTheme="minorHAnsi" w:hAnsiTheme="minorHAnsi" w:cstheme="minorHAnsi"/>
          <w:sz w:val="26"/>
          <w:szCs w:val="26"/>
        </w:rPr>
        <w:t>teleconsulta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31841">
        <w:rPr>
          <w:rFonts w:asciiTheme="minorHAnsi" w:hAnsiTheme="minorHAnsi" w:cstheme="minorHAnsi"/>
          <w:sz w:val="26"/>
          <w:szCs w:val="26"/>
        </w:rPr>
        <w:t>gratuito</w:t>
      </w:r>
      <w:r w:rsidR="00AA6C14">
        <w:rPr>
          <w:rFonts w:asciiTheme="minorHAnsi" w:hAnsiTheme="minorHAnsi" w:cstheme="minorHAnsi"/>
          <w:sz w:val="26"/>
          <w:szCs w:val="26"/>
        </w:rPr>
        <w:t xml:space="preserve">, </w:t>
      </w:r>
      <w:r w:rsidR="00AA6C14" w:rsidRPr="00630696">
        <w:rPr>
          <w:rFonts w:asciiTheme="minorHAnsi" w:hAnsiTheme="minorHAnsi" w:cstheme="minorHAnsi"/>
          <w:sz w:val="26"/>
          <w:szCs w:val="26"/>
        </w:rPr>
        <w:t xml:space="preserve">previa solicitud de adhesión y registro, </w:t>
      </w:r>
      <w:r w:rsidRPr="00731841">
        <w:rPr>
          <w:rFonts w:asciiTheme="minorHAnsi" w:hAnsiTheme="minorHAnsi" w:cstheme="minorHAnsi"/>
          <w:sz w:val="26"/>
          <w:szCs w:val="26"/>
        </w:rPr>
        <w:t>para todos los asegurados con enfermedades crónicas y personas mayores de 70 años que deseen un seguimiento personalizado de patologías puntuales o esporádicas</w:t>
      </w:r>
      <w:r>
        <w:rPr>
          <w:rFonts w:asciiTheme="minorHAnsi" w:hAnsiTheme="minorHAnsi" w:cstheme="minorHAnsi"/>
          <w:sz w:val="26"/>
          <w:szCs w:val="26"/>
        </w:rPr>
        <w:t xml:space="preserve">. Incluye </w:t>
      </w:r>
      <w:r w:rsidRPr="00731841">
        <w:rPr>
          <w:rFonts w:asciiTheme="minorHAnsi" w:hAnsiTheme="minorHAnsi" w:cstheme="minorHAnsi"/>
          <w:sz w:val="26"/>
          <w:szCs w:val="26"/>
        </w:rPr>
        <w:t>un seguimiento periódico del paciente y de su estado de salud, además de consejo médico 24 horas, coordinación de urgencias y traslados, asesoramiento de citas con especialistas y otros recursos a distancia (ambulancia, médicos o enfermeros a domicilio</w:t>
      </w:r>
      <w:r w:rsidR="00AA6C14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8D45AC3" w14:textId="77777777" w:rsidR="005E169A" w:rsidRDefault="005E169A" w:rsidP="005E169A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</w:p>
    <w:p w14:paraId="1261214F" w14:textId="4BE8A758" w:rsidR="003B3FA1" w:rsidRPr="005E169A" w:rsidRDefault="00907D9B" w:rsidP="005E169A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  <w:r w:rsidRPr="00FE77A8">
        <w:rPr>
          <w:rFonts w:asciiTheme="minorHAnsi" w:hAnsiTheme="minorHAnsi" w:cstheme="minorHAnsi"/>
          <w:b/>
          <w:bCs/>
          <w:sz w:val="26"/>
          <w:szCs w:val="26"/>
        </w:rPr>
        <w:t>Para los Colegiados en COIINA asegurados en la póliza n</w:t>
      </w:r>
      <w:r w:rsidR="003B3FA1" w:rsidRPr="00FE77A8">
        <w:rPr>
          <w:rFonts w:asciiTheme="minorHAnsi" w:hAnsiTheme="minorHAnsi" w:cstheme="minorHAnsi"/>
          <w:b/>
          <w:bCs/>
          <w:sz w:val="26"/>
          <w:szCs w:val="26"/>
        </w:rPr>
        <w:t xml:space="preserve">o </w:t>
      </w:r>
      <w:r w:rsidR="003B3FA1" w:rsidRPr="005E169A">
        <w:rPr>
          <w:rFonts w:asciiTheme="minorHAnsi" w:hAnsiTheme="minorHAnsi" w:cstheme="minorHAnsi"/>
          <w:b/>
          <w:bCs/>
          <w:sz w:val="26"/>
          <w:szCs w:val="26"/>
        </w:rPr>
        <w:t>existe</w:t>
      </w: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="003B3FA1" w:rsidRPr="005E169A">
        <w:rPr>
          <w:rFonts w:asciiTheme="minorHAnsi" w:hAnsiTheme="minorHAnsi" w:cstheme="minorHAnsi"/>
          <w:b/>
          <w:bCs/>
          <w:sz w:val="26"/>
          <w:szCs w:val="26"/>
        </w:rPr>
        <w:t xml:space="preserve"> período</w:t>
      </w:r>
      <w:r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="003B3FA1" w:rsidRPr="005E169A">
        <w:rPr>
          <w:rFonts w:asciiTheme="minorHAnsi" w:hAnsiTheme="minorHAnsi" w:cstheme="minorHAnsi"/>
          <w:b/>
          <w:bCs/>
          <w:sz w:val="26"/>
          <w:szCs w:val="26"/>
        </w:rPr>
        <w:t xml:space="preserve"> de carencia, ni copagos</w:t>
      </w:r>
      <w:r w:rsidR="003B3FA1" w:rsidRPr="005E169A">
        <w:rPr>
          <w:rFonts w:asciiTheme="minorHAnsi" w:hAnsiTheme="minorHAnsi" w:cstheme="minorHAnsi"/>
          <w:sz w:val="26"/>
          <w:szCs w:val="26"/>
        </w:rPr>
        <w:t>.</w:t>
      </w:r>
    </w:p>
    <w:p w14:paraId="33479171" w14:textId="77777777" w:rsidR="003B3FA1" w:rsidRDefault="003B3FA1" w:rsidP="003B3FA1">
      <w:pPr>
        <w:pStyle w:val="NormaElena"/>
        <w:ind w:left="-426" w:right="-567"/>
        <w:rPr>
          <w:rFonts w:asciiTheme="minorHAnsi" w:hAnsiTheme="minorHAnsi" w:cstheme="minorHAnsi"/>
          <w:sz w:val="26"/>
          <w:szCs w:val="26"/>
        </w:rPr>
      </w:pPr>
    </w:p>
    <w:p w14:paraId="5BA3694D" w14:textId="77777777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b/>
          <w:color w:val="323E4F" w:themeColor="text2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323E4F" w:themeColor="text2" w:themeShade="BF"/>
          <w:sz w:val="26"/>
          <w:szCs w:val="26"/>
        </w:rPr>
        <w:t xml:space="preserve">RIESGOS EXCLUIDOS: </w:t>
      </w:r>
      <w:r>
        <w:rPr>
          <w:rFonts w:asciiTheme="minorHAnsi" w:hAnsiTheme="minorHAnsi" w:cstheme="minorHAnsi"/>
          <w:sz w:val="26"/>
          <w:szCs w:val="26"/>
        </w:rPr>
        <w:t>Las enfermedades, patologías, lesiones o defectos físicos ya existentes en el momento de asegurarse, conocidos por el asegurado, así como las enfermedades y malformaciones congénitas, las asistencias a consecuencia de la práctica profesional de cualquier deporte.</w:t>
      </w:r>
    </w:p>
    <w:p w14:paraId="115DB74C" w14:textId="77777777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  <w:r w:rsidRPr="00193BB2">
        <w:rPr>
          <w:rFonts w:asciiTheme="minorHAnsi" w:hAnsiTheme="minorHAnsi" w:cstheme="minorHAnsi"/>
          <w:sz w:val="26"/>
          <w:szCs w:val="26"/>
        </w:rPr>
        <w:t>Pueden asegurarse los menores de 65 años, aunque una vez asegurados pueden continuar indefinidamente.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A4A1940" w14:textId="7A9AD7A1" w:rsidR="00630696" w:rsidRPr="00630696" w:rsidRDefault="00630696" w:rsidP="00630696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En todos los casos s</w:t>
      </w:r>
      <w:r w:rsidRPr="00630696">
        <w:rPr>
          <w:rFonts w:asciiTheme="minorHAnsi" w:hAnsiTheme="minorHAnsi" w:cstheme="minorHAnsi"/>
          <w:sz w:val="26"/>
          <w:szCs w:val="26"/>
        </w:rPr>
        <w:t>e cumplimenta cuestionario de salud.</w:t>
      </w:r>
    </w:p>
    <w:p w14:paraId="534DA26B" w14:textId="77777777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</w:p>
    <w:p w14:paraId="645CCB78" w14:textId="4B465F3C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  <w:r w:rsidRPr="00BC49F2">
        <w:rPr>
          <w:rFonts w:asciiTheme="minorHAnsi" w:hAnsiTheme="minorHAnsi" w:cstheme="minorHAnsi"/>
          <w:sz w:val="26"/>
          <w:szCs w:val="26"/>
        </w:rPr>
        <w:t xml:space="preserve">Nota: En este resumen se han tratado de plasmar las condiciones de la póliza, y como tal, puede contener desde el punto de vista jurídico alguna imprecisión. </w:t>
      </w:r>
      <w:r>
        <w:rPr>
          <w:rFonts w:asciiTheme="minorHAnsi" w:hAnsiTheme="minorHAnsi" w:cstheme="minorHAnsi"/>
          <w:sz w:val="26"/>
          <w:szCs w:val="26"/>
        </w:rPr>
        <w:t xml:space="preserve">Para </w:t>
      </w:r>
      <w:proofErr w:type="gramStart"/>
      <w:r>
        <w:rPr>
          <w:rFonts w:asciiTheme="minorHAnsi" w:hAnsiTheme="minorHAnsi" w:cstheme="minorHAnsi"/>
          <w:sz w:val="26"/>
          <w:szCs w:val="26"/>
        </w:rPr>
        <w:t>mayor información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, contactar con David Flores 948 194 600, </w:t>
      </w:r>
      <w:hyperlink r:id="rId8" w:history="1">
        <w:r w:rsidR="00907D9B" w:rsidRPr="00345C05">
          <w:rPr>
            <w:rStyle w:val="Hipervnculo"/>
            <w:rFonts w:asciiTheme="minorHAnsi" w:hAnsiTheme="minorHAnsi" w:cstheme="minorHAnsi"/>
            <w:sz w:val="26"/>
            <w:szCs w:val="26"/>
          </w:rPr>
          <w:t>www.aseguradosacunsa.es</w:t>
        </w:r>
      </w:hyperlink>
      <w:r>
        <w:rPr>
          <w:rFonts w:asciiTheme="minorHAnsi" w:hAnsiTheme="minorHAnsi" w:cstheme="minorHAnsi"/>
          <w:sz w:val="26"/>
          <w:szCs w:val="26"/>
        </w:rPr>
        <w:t xml:space="preserve">  </w:t>
      </w:r>
      <w:r w:rsidRPr="00BC49F2">
        <w:rPr>
          <w:rFonts w:asciiTheme="minorHAnsi" w:hAnsiTheme="minorHAnsi" w:cstheme="minorHAnsi"/>
          <w:sz w:val="26"/>
          <w:szCs w:val="26"/>
        </w:rPr>
        <w:t xml:space="preserve">o </w:t>
      </w:r>
      <w:hyperlink r:id="rId9" w:history="1">
        <w:r w:rsidRPr="00997595">
          <w:rPr>
            <w:rStyle w:val="Hipervnculo"/>
            <w:rFonts w:asciiTheme="minorHAnsi" w:hAnsiTheme="minorHAnsi" w:cstheme="minorHAnsi"/>
            <w:sz w:val="26"/>
            <w:szCs w:val="26"/>
          </w:rPr>
          <w:t>dflores@acunsa.es</w:t>
        </w:r>
      </w:hyperlink>
      <w:r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56F6AA50" w14:textId="77777777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</w:p>
    <w:p w14:paraId="4FF0923B" w14:textId="2F83EEA0" w:rsidR="003B3FA1" w:rsidRDefault="003B3FA1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</w:p>
    <w:p w14:paraId="7366374E" w14:textId="33649A9B" w:rsidR="005E169A" w:rsidRDefault="005E169A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</w:p>
    <w:p w14:paraId="358BFC1C" w14:textId="77777777" w:rsidR="005E169A" w:rsidRDefault="005E169A" w:rsidP="003B3FA1">
      <w:pPr>
        <w:pStyle w:val="NormaElena"/>
        <w:ind w:left="-567" w:right="-567"/>
        <w:rPr>
          <w:rFonts w:asciiTheme="minorHAnsi" w:hAnsiTheme="minorHAnsi" w:cstheme="minorHAnsi"/>
          <w:sz w:val="26"/>
          <w:szCs w:val="26"/>
        </w:rPr>
      </w:pPr>
    </w:p>
    <w:p w14:paraId="1EA042F3" w14:textId="01DA89D6" w:rsidR="003B3FA1" w:rsidRPr="00BC49F2" w:rsidRDefault="003B3FA1" w:rsidP="003B3FA1">
      <w:pPr>
        <w:pStyle w:val="NormaElena"/>
        <w:ind w:left="-567" w:right="-56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</w:t>
      </w:r>
      <w:r w:rsidRPr="00BC49F2">
        <w:rPr>
          <w:rFonts w:asciiTheme="minorHAnsi" w:hAnsiTheme="minorHAnsi" w:cstheme="minorHAnsi"/>
          <w:b/>
          <w:sz w:val="26"/>
          <w:szCs w:val="26"/>
        </w:rPr>
        <w:t xml:space="preserve">arifas </w:t>
      </w:r>
      <w:r w:rsidRPr="00E65042">
        <w:rPr>
          <w:rFonts w:asciiTheme="minorHAnsi" w:hAnsiTheme="minorHAnsi" w:cstheme="minorHAnsi"/>
          <w:sz w:val="26"/>
          <w:szCs w:val="26"/>
        </w:rPr>
        <w:t>generales para</w:t>
      </w:r>
      <w:r w:rsidRPr="00BC49F2">
        <w:rPr>
          <w:rFonts w:asciiTheme="minorHAnsi" w:hAnsiTheme="minorHAnsi" w:cstheme="minorHAnsi"/>
          <w:b/>
          <w:sz w:val="26"/>
          <w:szCs w:val="26"/>
        </w:rPr>
        <w:t xml:space="preserve"> 20</w:t>
      </w:r>
      <w:r w:rsidR="005E169A">
        <w:rPr>
          <w:rFonts w:asciiTheme="minorHAnsi" w:hAnsiTheme="minorHAnsi" w:cstheme="minorHAnsi"/>
          <w:b/>
          <w:sz w:val="26"/>
          <w:szCs w:val="26"/>
        </w:rPr>
        <w:t>2</w:t>
      </w:r>
      <w:r w:rsidR="00FA425E">
        <w:rPr>
          <w:rFonts w:asciiTheme="minorHAnsi" w:hAnsiTheme="minorHAnsi" w:cstheme="minorHAnsi"/>
          <w:b/>
          <w:sz w:val="26"/>
          <w:szCs w:val="26"/>
        </w:rPr>
        <w:t>3</w:t>
      </w:r>
      <w:r w:rsidRPr="00BC49F2">
        <w:rPr>
          <w:rFonts w:asciiTheme="minorHAnsi" w:hAnsiTheme="minorHAnsi" w:cstheme="minorHAnsi"/>
          <w:b/>
          <w:sz w:val="26"/>
          <w:szCs w:val="26"/>
        </w:rPr>
        <w:t>.</w:t>
      </w:r>
    </w:p>
    <w:p w14:paraId="0535337B" w14:textId="77777777" w:rsidR="003B3FA1" w:rsidRPr="00E65042" w:rsidRDefault="003B3FA1" w:rsidP="003B3FA1">
      <w:pPr>
        <w:pStyle w:val="NormaElena"/>
        <w:ind w:left="-567" w:right="-567"/>
        <w:rPr>
          <w:rFonts w:asciiTheme="minorHAnsi" w:hAnsiTheme="minorHAnsi" w:cstheme="minorHAnsi"/>
          <w:color w:val="323E4F" w:themeColor="text2" w:themeShade="BF"/>
          <w:sz w:val="26"/>
          <w:szCs w:val="26"/>
        </w:rPr>
      </w:pPr>
      <w:r w:rsidRPr="000A4EC1">
        <w:rPr>
          <w:rFonts w:asciiTheme="minorHAnsi" w:hAnsiTheme="minorHAnsi" w:cstheme="minorHAnsi"/>
          <w:b/>
          <w:color w:val="323E4F" w:themeColor="text2" w:themeShade="BF"/>
          <w:sz w:val="26"/>
          <w:szCs w:val="26"/>
        </w:rPr>
        <w:t xml:space="preserve">POLIZA CONFORT – </w:t>
      </w:r>
      <w:r w:rsidRPr="00E65042">
        <w:rPr>
          <w:rFonts w:asciiTheme="minorHAnsi" w:hAnsiTheme="minorHAnsi" w:cstheme="minorHAnsi"/>
          <w:color w:val="323E4F" w:themeColor="text2" w:themeShade="BF"/>
          <w:sz w:val="26"/>
          <w:szCs w:val="26"/>
        </w:rPr>
        <w:t>Tarifa en €/</w:t>
      </w:r>
      <w:r>
        <w:rPr>
          <w:rFonts w:asciiTheme="minorHAnsi" w:hAnsiTheme="minorHAnsi" w:cstheme="minorHAnsi"/>
          <w:color w:val="323E4F" w:themeColor="text2" w:themeShade="BF"/>
          <w:sz w:val="26"/>
          <w:szCs w:val="26"/>
        </w:rPr>
        <w:t>mes</w:t>
      </w:r>
    </w:p>
    <w:tbl>
      <w:tblPr>
        <w:tblW w:w="9600" w:type="dxa"/>
        <w:tblInd w:w="-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3B3FA1" w14:paraId="60F0FD85" w14:textId="77777777" w:rsidTr="008B7AC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504A8EF" w14:textId="77777777" w:rsidR="003B3FA1" w:rsidRPr="00F36F02" w:rsidRDefault="003B3FA1" w:rsidP="008B7AC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F36F02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7ED1BBF3" w14:textId="77777777" w:rsidR="003B3FA1" w:rsidRPr="001F0BA6" w:rsidRDefault="003B3FA1" w:rsidP="008B7AC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1F0BA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TARIFA 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MENSUAL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4F246565" w14:textId="77777777" w:rsidR="003B3FA1" w:rsidRPr="001F0BA6" w:rsidRDefault="003B3FA1" w:rsidP="008B7AC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1F0BA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4252A0F1" w14:textId="77777777" w:rsidR="003B3FA1" w:rsidRPr="001F0BA6" w:rsidRDefault="003B3FA1" w:rsidP="008B7AC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TARIFA MENSUAL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76F521CD" w14:textId="77777777" w:rsidR="003B3FA1" w:rsidRPr="001F0BA6" w:rsidRDefault="003B3FA1" w:rsidP="008B7AC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1F0BA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51EB706" w14:textId="77777777" w:rsidR="003B3FA1" w:rsidRPr="001F0BA6" w:rsidRDefault="003B3FA1" w:rsidP="008B7AC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TARIFA MENSUA</w:t>
            </w:r>
            <w:r w:rsidRPr="001F0BA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76603D43" w14:textId="77777777" w:rsidR="003B3FA1" w:rsidRPr="001F0BA6" w:rsidRDefault="003B3FA1" w:rsidP="008B7AC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1F0BA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51B3C9B" w14:textId="77777777" w:rsidR="003B3FA1" w:rsidRPr="001F0BA6" w:rsidRDefault="003B3FA1" w:rsidP="008B7AC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TARIFA MENSUAL</w:t>
            </w:r>
          </w:p>
        </w:tc>
      </w:tr>
      <w:tr w:rsidR="00FA425E" w:rsidRPr="00FA425E" w14:paraId="2F72992A" w14:textId="77777777" w:rsidTr="00056FE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B0C9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1E9CBDDA" w14:textId="36656A3F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75,36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BD3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D34605D" w14:textId="082FF4A0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D395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0CFEE874" w14:textId="09B46C3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101,94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E24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69B0672A" w14:textId="6BB58743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111,69</w:t>
            </w:r>
          </w:p>
        </w:tc>
      </w:tr>
      <w:tr w:rsidR="00FA425E" w:rsidRPr="00FA425E" w14:paraId="17E6E881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11B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4A193246" w14:textId="6D0E6281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7CA0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E7BCDC1" w14:textId="48CA1FCF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7D3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58E33D73" w14:textId="6F1F0A23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21A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008F6373" w14:textId="2988115A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113,19</w:t>
            </w:r>
          </w:p>
        </w:tc>
      </w:tr>
      <w:tr w:rsidR="00FA425E" w:rsidRPr="00FA425E" w14:paraId="7A1CABCC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5969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0DDCC722" w14:textId="1F7E6C03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2519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12C2C0C" w14:textId="7D5D2EEC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75,68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989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6E1A6C4D" w14:textId="43B760B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104,08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B685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1D9BB933" w14:textId="179D4133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114,77</w:t>
            </w:r>
          </w:p>
        </w:tc>
      </w:tr>
      <w:tr w:rsidR="00FA425E" w:rsidRPr="00FA425E" w14:paraId="2783BA7C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9BE2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0E2400CD" w14:textId="070D8088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7D5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197F0211" w14:textId="34A9F032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76,83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F5AE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9A3F431" w14:textId="1830E31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105,14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FCB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0D8AF91E" w14:textId="1BC1B8D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116,42</w:t>
            </w:r>
          </w:p>
        </w:tc>
      </w:tr>
      <w:tr w:rsidR="00FA425E" w:rsidRPr="00FA425E" w14:paraId="75D8BBC7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E93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2788515F" w14:textId="6127898E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42F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115E1B2B" w14:textId="5297C8A5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78,30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0E05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0E37C803" w14:textId="453FCE8E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106,21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7AD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1F8EE3E" w14:textId="38E9CF1C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118,19</w:t>
            </w:r>
          </w:p>
        </w:tc>
      </w:tr>
      <w:tr w:rsidR="00FA425E" w:rsidRPr="00FA425E" w14:paraId="4DA2BAEA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9DB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61EEC413" w14:textId="397B7409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EB9D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2C2FB04A" w14:textId="29D94BF4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81,87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0F2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36E48A7E" w14:textId="3466D8F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105,59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D0CC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2D417D2" w14:textId="35257681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120,07</w:t>
            </w:r>
          </w:p>
        </w:tc>
      </w:tr>
      <w:tr w:rsidR="00FA425E" w:rsidRPr="00FA425E" w14:paraId="730BEDA5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84F0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779DD489" w14:textId="59CE67D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497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0958C98F" w14:textId="0BAA8950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85,45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A70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5FB809F6" w14:textId="133BC755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104,41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02F3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1B75034A" w14:textId="2A8D178C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122,01</w:t>
            </w:r>
          </w:p>
        </w:tc>
      </w:tr>
      <w:tr w:rsidR="00FA425E" w:rsidRPr="00FA425E" w14:paraId="279C566A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C2E3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04494055" w14:textId="696C7EDE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A365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69CA1B1A" w14:textId="63698AA2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89,02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43E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5A6F924C" w14:textId="6EF4E22D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103,19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B29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5D51D66F" w14:textId="32817331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125,88</w:t>
            </w:r>
          </w:p>
        </w:tc>
      </w:tr>
      <w:tr w:rsidR="00FA425E" w:rsidRPr="00FA425E" w14:paraId="0FEDCA6B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DE2D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63772AA1" w14:textId="38BF509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4ADC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5F63DB19" w14:textId="6A0387E2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92,59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2D9E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6AB7D093" w14:textId="64EC7EA0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0DD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57C7329E" w14:textId="73DBFBD3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132,09</w:t>
            </w:r>
          </w:p>
        </w:tc>
      </w:tr>
      <w:tr w:rsidR="00FA425E" w:rsidRPr="00FA425E" w14:paraId="4DDE179B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761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7D3CBA07" w14:textId="2FFAED15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DEC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4EC387A" w14:textId="7E4440DF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96,17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70B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15F81B41" w14:textId="4A76696D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050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57C223A3" w14:textId="3CB3555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138,98</w:t>
            </w:r>
          </w:p>
        </w:tc>
      </w:tr>
      <w:tr w:rsidR="00FA425E" w:rsidRPr="00FA425E" w14:paraId="5C895FE7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4A8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13EE6896" w14:textId="0F9D4714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704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0C73AF4" w14:textId="22A211A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97,64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8F10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3CD62C5C" w14:textId="00DC1922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99,84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D33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1BE5DE2F" w14:textId="4541B58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146,55</w:t>
            </w:r>
          </w:p>
        </w:tc>
      </w:tr>
      <w:tr w:rsidR="00FA425E" w:rsidRPr="00FA425E" w14:paraId="734825DC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EEA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7E15F35B" w14:textId="2005131C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EDC9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691FF815" w14:textId="136F5ED2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98,91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316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DB7B437" w14:textId="685487D0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99,12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F26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3C110060" w14:textId="49C29A8C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154,81</w:t>
            </w:r>
          </w:p>
        </w:tc>
      </w:tr>
      <w:tr w:rsidR="00FA425E" w:rsidRPr="00FA425E" w14:paraId="5957525C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199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2C042AFB" w14:textId="78BDEF76" w:rsidR="00FA425E" w:rsidRPr="00FA425E" w:rsidRDefault="00FA425E" w:rsidP="00FA425E">
            <w:pPr>
              <w:ind w:left="231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 xml:space="preserve"> 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B534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1C15372" w14:textId="27E4218E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282A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61308E86" w14:textId="1340832C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105,25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E85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746271C" w14:textId="7597C785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163,07</w:t>
            </w:r>
          </w:p>
        </w:tc>
      </w:tr>
      <w:tr w:rsidR="00FA425E" w:rsidRPr="00FA425E" w14:paraId="034969D7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090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338DEF53" w14:textId="2501C255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0AB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44DD7ED5" w14:textId="61CD90D5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7BA3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372ECFEB" w14:textId="4C7AB9B1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106,43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2A97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6DCD97E7" w14:textId="30628474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166,52</w:t>
            </w:r>
          </w:p>
        </w:tc>
      </w:tr>
      <w:tr w:rsidR="00FA425E" w:rsidRPr="00FA425E" w14:paraId="7A96451E" w14:textId="77777777" w:rsidTr="00056FE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0664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41F80764" w14:textId="5314D0E9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68BC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38FED33B" w14:textId="205AB3D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101,55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5D98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9E55DEB" w14:textId="7CDB6B6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107,65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E812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0DE3E35E" w14:textId="235C48C9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170,10</w:t>
            </w:r>
          </w:p>
        </w:tc>
      </w:tr>
      <w:tr w:rsidR="00FA425E" w:rsidRPr="00FA425E" w14:paraId="1ABF3988" w14:textId="77777777" w:rsidTr="00A036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409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33643C17" w14:textId="5C5C0080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AB6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7419F1D" w14:textId="14209CD9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101,72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1D0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358C6028" w14:textId="0A0AA690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108,93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9EF8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4C7207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  <w:tr w:rsidR="00FA425E" w:rsidRPr="00FA425E" w14:paraId="2F6677BB" w14:textId="77777777" w:rsidTr="00A036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D8B8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hideMark/>
          </w:tcPr>
          <w:p w14:paraId="159CDB2B" w14:textId="2A0B820B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74,73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CFAC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77BC529" w14:textId="796DD066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101,85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144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</w:tcPr>
          <w:p w14:paraId="710292C7" w14:textId="24BD2772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FA425E">
              <w:rPr>
                <w:rFonts w:asciiTheme="minorHAnsi" w:hAnsiTheme="minorHAnsi" w:cstheme="minorHAnsi"/>
                <w:sz w:val="26"/>
                <w:szCs w:val="26"/>
              </w:rPr>
              <w:t>110,27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DC6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9A39C" w14:textId="77777777" w:rsidR="00FA425E" w:rsidRPr="00FA425E" w:rsidRDefault="00FA425E" w:rsidP="00FA425E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</w:p>
        </w:tc>
      </w:tr>
    </w:tbl>
    <w:p w14:paraId="090C1588" w14:textId="77777777" w:rsidR="003B3FA1" w:rsidRPr="00FA425E" w:rsidRDefault="003B3FA1" w:rsidP="003B3FA1">
      <w:pPr>
        <w:rPr>
          <w:rFonts w:asciiTheme="minorHAnsi" w:hAnsiTheme="minorHAnsi" w:cstheme="minorHAnsi"/>
          <w:sz w:val="26"/>
          <w:szCs w:val="26"/>
          <w:lang w:eastAsia="es-ES_tradnl"/>
        </w:rPr>
      </w:pPr>
    </w:p>
    <w:p w14:paraId="1092CBFE" w14:textId="611EECCF" w:rsidR="00B57B81" w:rsidRPr="001A57EB" w:rsidRDefault="00B57B81" w:rsidP="00291C6A">
      <w:pPr>
        <w:rPr>
          <w:rFonts w:ascii="Calibri" w:hAnsi="Calibri" w:cs="Calibri"/>
          <w:smallCaps/>
          <w:kern w:val="32"/>
          <w:lang w:eastAsia="es-ES_tradnl"/>
        </w:rPr>
      </w:pPr>
    </w:p>
    <w:sectPr w:rsidR="00B57B81" w:rsidRPr="001A57E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8B66" w14:textId="77777777" w:rsidR="00B20494" w:rsidRDefault="00B20494" w:rsidP="00B57B81">
      <w:r>
        <w:separator/>
      </w:r>
    </w:p>
  </w:endnote>
  <w:endnote w:type="continuationSeparator" w:id="0">
    <w:p w14:paraId="05E662A8" w14:textId="77777777" w:rsidR="00B20494" w:rsidRDefault="00B20494" w:rsidP="00B5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81FD" w14:textId="77777777" w:rsidR="00B57B81" w:rsidRDefault="00B57B81">
    <w:pPr>
      <w:pStyle w:val="Piedepgina"/>
      <w:rPr>
        <w:rFonts w:cs="Tahoma"/>
        <w:noProof/>
        <w:color w:val="4D4D4D"/>
        <w:sz w:val="16"/>
        <w:szCs w:val="16"/>
      </w:rPr>
    </w:pPr>
    <w:r w:rsidRPr="00B57B8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15C599" wp14:editId="194A6C0E">
              <wp:simplePos x="0" y="0"/>
              <wp:positionH relativeFrom="column">
                <wp:posOffset>5702300</wp:posOffset>
              </wp:positionH>
              <wp:positionV relativeFrom="paragraph">
                <wp:posOffset>176530</wp:posOffset>
              </wp:positionV>
              <wp:extent cx="333375" cy="144145"/>
              <wp:effectExtent l="0" t="0" r="9525" b="8255"/>
              <wp:wrapSquare wrapText="bothSides"/>
              <wp:docPr id="2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44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9FB9E" w14:textId="77777777" w:rsidR="00B57B81" w:rsidRPr="00FF6DDB" w:rsidRDefault="00B57B81" w:rsidP="00B57B81">
                          <w:pPr>
                            <w:jc w:val="center"/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</w:pP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2DB2" w:rsidRPr="006D2DB2">
                            <w:rPr>
                              <w:rFonts w:asciiTheme="minorHAnsi" w:hAnsiTheme="minorHAnsi"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4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/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D2DB2" w:rsidRPr="006D2DB2">
                            <w:rPr>
                              <w:rFonts w:asciiTheme="minorHAnsi" w:hAnsiTheme="minorHAnsi"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4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5C5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449pt;margin-top:13.9pt;width:26.25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" filled="f" stroked="f">
              <v:textbox inset="0,0,0,0">
                <w:txbxContent>
                  <w:p w14:paraId="72F9FB9E" w14:textId="77777777" w:rsidR="00B57B81" w:rsidRPr="00FF6DDB" w:rsidRDefault="00B57B81" w:rsidP="00B57B81">
                    <w:pPr>
                      <w:jc w:val="center"/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</w:pP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begin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instrText>PAGE  \* Arabic  \* MERGEFORMAT</w:instrTex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separate"/>
                    </w:r>
                    <w:r w:rsidR="006D2DB2" w:rsidRPr="006D2DB2">
                      <w:rPr>
                        <w:rFonts w:asciiTheme="minorHAnsi" w:hAnsiTheme="minorHAnsi" w:cs="Tahoma"/>
                        <w:noProof/>
                        <w:color w:val="4D4D4D"/>
                        <w:sz w:val="16"/>
                        <w:szCs w:val="16"/>
                      </w:rPr>
                      <w:t>4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end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t>/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begin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instrText>NUMPAGES  \* Arabic  \* MERGEFORMAT</w:instrTex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separate"/>
                    </w:r>
                    <w:r w:rsidR="006D2DB2" w:rsidRPr="006D2DB2">
                      <w:rPr>
                        <w:rFonts w:asciiTheme="minorHAnsi" w:hAnsiTheme="minorHAnsi" w:cs="Tahoma"/>
                        <w:noProof/>
                        <w:color w:val="4D4D4D"/>
                        <w:sz w:val="16"/>
                        <w:szCs w:val="16"/>
                      </w:rPr>
                      <w:t>4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05B7C43" w14:textId="77777777" w:rsidR="00B57B81" w:rsidRDefault="00B57B81">
    <w:pPr>
      <w:pStyle w:val="Piedepgina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201719" wp14:editId="39B52D2A">
              <wp:simplePos x="0" y="0"/>
              <wp:positionH relativeFrom="column">
                <wp:posOffset>-721360</wp:posOffset>
              </wp:positionH>
              <wp:positionV relativeFrom="paragraph">
                <wp:posOffset>212090</wp:posOffset>
              </wp:positionV>
              <wp:extent cx="2990850" cy="143510"/>
              <wp:effectExtent l="0" t="0" r="0" b="889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EEFB3" w14:textId="580CB183" w:rsidR="00B57B81" w:rsidRDefault="00B57B81" w:rsidP="00B57B81">
                          <w:pPr>
                            <w:pStyle w:val="Footertext2"/>
                            <w:jc w:val="left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</w:pP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C200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instrText xml:space="preserve"> FILENAME   \* MERGEFORMAT </w:instrText>
                          </w: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A5C31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Seguro ACUNSA 202</w:t>
                          </w:r>
                          <w:r w:rsidR="00BA4E85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3</w:t>
                          </w: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DDE5D1A" w14:textId="77777777" w:rsidR="00B57B81" w:rsidRPr="000C200A" w:rsidRDefault="00B57B81" w:rsidP="00B57B81">
                          <w:pPr>
                            <w:pStyle w:val="Footertext2"/>
                            <w:jc w:val="left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01719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6" type="#_x0000_t202" style="position:absolute;margin-left:-56.8pt;margin-top:16.7pt;width:235.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" filled="f" stroked="f" strokecolor="yellow">
              <v:textbox inset="14.4pt,0,14.4pt,0">
                <w:txbxContent>
                  <w:p w14:paraId="001EEFB3" w14:textId="580CB183" w:rsidR="00B57B81" w:rsidRDefault="00B57B81" w:rsidP="00B57B81">
                    <w:pPr>
                      <w:pStyle w:val="Footertext2"/>
                      <w:jc w:val="left"/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</w:pP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begin"/>
                    </w:r>
                    <w:r w:rsidRPr="000C200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instrText xml:space="preserve"> FILENAME   \* MERGEFORMAT </w:instrText>
                    </w: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separate"/>
                    </w:r>
                    <w:r w:rsidR="009A5C31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Seguro ACUNSA 202</w:t>
                    </w:r>
                    <w:r w:rsidR="00BA4E85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3</w:t>
                    </w: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end"/>
                    </w:r>
                  </w:p>
                  <w:p w14:paraId="3DDE5D1A" w14:textId="77777777" w:rsidR="00B57B81" w:rsidRPr="000C200A" w:rsidRDefault="00B57B81" w:rsidP="00B57B81">
                    <w:pPr>
                      <w:pStyle w:val="Footertext2"/>
                      <w:jc w:val="left"/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B57B8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19D4BA" wp14:editId="5F02ADBF">
              <wp:simplePos x="0" y="0"/>
              <wp:positionH relativeFrom="column">
                <wp:posOffset>-569595</wp:posOffset>
              </wp:positionH>
              <wp:positionV relativeFrom="paragraph">
                <wp:posOffset>28575</wp:posOffset>
              </wp:positionV>
              <wp:extent cx="6650355" cy="187325"/>
              <wp:effectExtent l="0" t="0" r="17145" b="22225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0355" cy="187325"/>
                        <a:chOff x="0" y="0"/>
                        <a:chExt cx="6650355" cy="187325"/>
                      </a:xfrm>
                    </wpg:grpSpPr>
                    <wps:wsp>
                      <wps:cNvPr id="239" name="AutoShape 3"/>
                      <wps:cNvSpPr>
                        <a:spLocks noChangeArrowheads="1"/>
                      </wps:cNvSpPr>
                      <wps:spPr bwMode="auto">
                        <a:xfrm rot="16200000">
                          <a:off x="6337935" y="-125095"/>
                          <a:ext cx="187325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19 Conector recto"/>
                      <wps:cNvCnPr/>
                      <wps:spPr>
                        <a:xfrm>
                          <a:off x="0" y="635"/>
                          <a:ext cx="66014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604875" id="5 Grupo" o:spid="_x0000_s1026" style="position:absolute;margin-left:-44.85pt;margin-top:2.25pt;width:523.65pt;height:14.75pt;z-index:251661312" coordsize="66503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">
              <v:roundrect id="AutoShape 3" o:spid="_x0000_s1027" style="position:absolute;left:63379;top:-1251;width:1873;height:4375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" fillcolor="white [3201]" strokecolor="black [3213]" strokeweight=".25pt"/>
              <v:line id="19 Conector recto" o:spid="_x0000_s1028" style="position:absolute;visibility:visible;mso-wrap-style:square" from="0,6" to="660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" strokecolor="black [3213]" strokeweight=".2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742C" w14:textId="77777777" w:rsidR="00B20494" w:rsidRDefault="00B20494" w:rsidP="00B57B81">
      <w:r>
        <w:separator/>
      </w:r>
    </w:p>
  </w:footnote>
  <w:footnote w:type="continuationSeparator" w:id="0">
    <w:p w14:paraId="7A0DF4D0" w14:textId="77777777" w:rsidR="00B20494" w:rsidRDefault="00B20494" w:rsidP="00B5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C0DA" w14:textId="77777777" w:rsidR="00B57B81" w:rsidRDefault="00B57B81">
    <w:pPr>
      <w:pStyle w:val="Encabezado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11C90A" wp14:editId="595A44FF">
              <wp:simplePos x="0" y="0"/>
              <wp:positionH relativeFrom="column">
                <wp:posOffset>-622935</wp:posOffset>
              </wp:positionH>
              <wp:positionV relativeFrom="paragraph">
                <wp:posOffset>-150495</wp:posOffset>
              </wp:positionV>
              <wp:extent cx="6604000" cy="615315"/>
              <wp:effectExtent l="0" t="0" r="635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4000" cy="615315"/>
                        <a:chOff x="0" y="0"/>
                        <a:chExt cx="6604000" cy="615315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39565" y="95250"/>
                          <a:ext cx="24644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8F738" w14:textId="77777777" w:rsidR="00B57B81" w:rsidRDefault="00B57B81" w:rsidP="00B57B81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C/ Emilio Arrieta 11 bis, 5º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sym w:font="Wingdings 2" w:char="F096"/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31002 Pamplona</w:t>
                            </w:r>
                          </w:p>
                          <w:p w14:paraId="3B50F117" w14:textId="77777777" w:rsidR="00B57B81" w:rsidRPr="000A37C9" w:rsidRDefault="00B57B81" w:rsidP="00B57B81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               Tel.: 948228600</w:t>
                            </w:r>
                          </w:p>
                          <w:p w14:paraId="2B3DDFB7" w14:textId="77777777" w:rsidR="00B57B81" w:rsidRPr="00A37D75" w:rsidRDefault="00B57B81" w:rsidP="00B57B81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www.coiina.com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sym w:font="Wingdings 2" w:char="F096"/>
                            </w: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>coiina@coiina.com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  <wpg:grpSp>
                      <wpg:cNvPr id="6" name="6 Grupo"/>
                      <wpg:cNvGrpSpPr/>
                      <wpg:grpSpPr>
                        <a:xfrm>
                          <a:off x="0" y="0"/>
                          <a:ext cx="6579870" cy="615315"/>
                          <a:chOff x="0" y="0"/>
                          <a:chExt cx="6579870" cy="615315"/>
                        </a:xfrm>
                      </wpg:grpSpPr>
                      <wps:wsp>
                        <wps:cNvPr id="18" name="18 Conector recto"/>
                        <wps:cNvCnPr/>
                        <wps:spPr>
                          <a:xfrm>
                            <a:off x="4227195" y="556260"/>
                            <a:ext cx="23526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Imagen 7" descr="\\Servidor\datos\USUARIOS\Gonzalo\COIINA\Plantillas formatos\LOGO 2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411C90A" id="9 Grupo" o:spid="_x0000_s1030" style="position:absolute;margin-left:-49.05pt;margin-top:-11.85pt;width:520pt;height:48.45pt;z-index:251659264" coordsize="66040,6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41395;top:952;width:24645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" filled="f" stroked="f" strokecolor="black [0]" strokeweight="0" insetpen="t">
                <v:textbox inset="2.88pt,0,2.88pt,0">
                  <w:txbxContent>
                    <w:p w14:paraId="4498F738" w14:textId="77777777" w:rsidR="00B57B81" w:rsidRDefault="00B57B81" w:rsidP="00B57B81">
                      <w:pPr>
                        <w:pStyle w:val="msoaddress"/>
                        <w:widowControl w:val="0"/>
                        <w:jc w:val="both"/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C/ Emilio Arrieta 11 bis, 5º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sym w:font="Wingdings 2" w:char="F096"/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31002 Pamplona</w:t>
                      </w:r>
                    </w:p>
                    <w:p w14:paraId="3B50F117" w14:textId="77777777" w:rsidR="00B57B81" w:rsidRPr="000A37C9" w:rsidRDefault="00B57B81" w:rsidP="00B57B81">
                      <w:pPr>
                        <w:pStyle w:val="msoaddress"/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               Tel.: 948228600</w:t>
                      </w:r>
                    </w:p>
                    <w:p w14:paraId="2B3DDFB7" w14:textId="77777777" w:rsidR="00B57B81" w:rsidRPr="00A37D75" w:rsidRDefault="00B57B81" w:rsidP="00B57B81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           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www.coiina.com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sym w:font="Wingdings 2" w:char="F096"/>
                      </w: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>coiina@coiina.com</w:t>
                      </w:r>
                    </w:p>
                  </w:txbxContent>
                </v:textbox>
              </v:shape>
              <v:group id="6 Grupo" o:spid="_x0000_s1032" style="position:absolute;width:65798;height:6153" coordsize="65798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line id="18 Conector recto" o:spid="_x0000_s1033" style="position:absolute;visibility:visible;mso-wrap-style:square" from="42271,5562" to="65798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" strokecolor="black [3213]" strokeweight=".2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34" type="#_x0000_t75" style="position:absolute;width:24193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">
                  <v:imagedata r:id="rId2" o:title="LOGO 2"/>
                </v:shape>
              </v:group>
            </v:group>
          </w:pict>
        </mc:Fallback>
      </mc:AlternateContent>
    </w:r>
  </w:p>
  <w:p w14:paraId="5A58215E" w14:textId="77777777" w:rsidR="00B57B81" w:rsidRDefault="00B57B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A79"/>
    <w:multiLevelType w:val="hybridMultilevel"/>
    <w:tmpl w:val="00727C3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E46627"/>
    <w:multiLevelType w:val="hybridMultilevel"/>
    <w:tmpl w:val="25743F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C24F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F4C42"/>
    <w:multiLevelType w:val="hybridMultilevel"/>
    <w:tmpl w:val="64D84F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57ED"/>
    <w:multiLevelType w:val="hybridMultilevel"/>
    <w:tmpl w:val="EDCE7CAC"/>
    <w:lvl w:ilvl="0" w:tplc="19146CC2">
      <w:start w:val="1"/>
      <w:numFmt w:val="bullet"/>
      <w:lvlText w:val="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AD45193"/>
    <w:multiLevelType w:val="hybridMultilevel"/>
    <w:tmpl w:val="2B10901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1819773">
    <w:abstractNumId w:val="1"/>
  </w:num>
  <w:num w:numId="2" w16cid:durableId="1058941365">
    <w:abstractNumId w:val="0"/>
  </w:num>
  <w:num w:numId="3" w16cid:durableId="133717872">
    <w:abstractNumId w:val="4"/>
  </w:num>
  <w:num w:numId="4" w16cid:durableId="891232907">
    <w:abstractNumId w:val="2"/>
  </w:num>
  <w:num w:numId="5" w16cid:durableId="380372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81"/>
    <w:rsid w:val="001353F4"/>
    <w:rsid w:val="001A57EB"/>
    <w:rsid w:val="00283126"/>
    <w:rsid w:val="00291C6A"/>
    <w:rsid w:val="002A3F7B"/>
    <w:rsid w:val="003129C0"/>
    <w:rsid w:val="003B3FA1"/>
    <w:rsid w:val="003F408D"/>
    <w:rsid w:val="00460457"/>
    <w:rsid w:val="005E169A"/>
    <w:rsid w:val="00612088"/>
    <w:rsid w:val="00630696"/>
    <w:rsid w:val="00651C46"/>
    <w:rsid w:val="006608D2"/>
    <w:rsid w:val="006D2DB2"/>
    <w:rsid w:val="00731841"/>
    <w:rsid w:val="007A337B"/>
    <w:rsid w:val="008F2C56"/>
    <w:rsid w:val="00907D9B"/>
    <w:rsid w:val="00967F81"/>
    <w:rsid w:val="009A5C31"/>
    <w:rsid w:val="00A322EF"/>
    <w:rsid w:val="00AA4976"/>
    <w:rsid w:val="00AA6C14"/>
    <w:rsid w:val="00AB47F8"/>
    <w:rsid w:val="00AD5444"/>
    <w:rsid w:val="00B20494"/>
    <w:rsid w:val="00B57B81"/>
    <w:rsid w:val="00BA4E85"/>
    <w:rsid w:val="00C22AB0"/>
    <w:rsid w:val="00D7473D"/>
    <w:rsid w:val="00F011DE"/>
    <w:rsid w:val="00FA425E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7614BC"/>
  <w15:chartTrackingRefBased/>
  <w15:docId w15:val="{16E14793-E98F-4309-ACB8-E399CAA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FA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B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10">
    <w:name w:val="msoaccenttext10"/>
    <w:rsid w:val="00B57B81"/>
    <w:pPr>
      <w:spacing w:after="0" w:line="285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es-ES"/>
      <w14:ligatures w14:val="standard"/>
      <w14:cntxtAlts/>
    </w:rPr>
  </w:style>
  <w:style w:type="paragraph" w:styleId="Encabezado">
    <w:name w:val="header"/>
    <w:basedOn w:val="Normal"/>
    <w:link w:val="EncabezadoCar"/>
    <w:uiPriority w:val="99"/>
    <w:unhideWhenUsed/>
    <w:rsid w:val="00B57B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B81"/>
  </w:style>
  <w:style w:type="paragraph" w:styleId="Piedepgina">
    <w:name w:val="footer"/>
    <w:basedOn w:val="Normal"/>
    <w:link w:val="PiedepginaCar"/>
    <w:uiPriority w:val="99"/>
    <w:unhideWhenUsed/>
    <w:rsid w:val="00B57B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81"/>
  </w:style>
  <w:style w:type="paragraph" w:customStyle="1" w:styleId="msoaddress">
    <w:name w:val="msoaddress"/>
    <w:rsid w:val="00B57B81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eastAsia="es-ES"/>
      <w14:ligatures w14:val="standard"/>
      <w14:cntxtAlts/>
    </w:rPr>
  </w:style>
  <w:style w:type="paragraph" w:customStyle="1" w:styleId="Footertext2">
    <w:name w:val="Footer_text2"/>
    <w:rsid w:val="00B57B81"/>
    <w:pPr>
      <w:spacing w:after="0" w:line="273" w:lineRule="auto"/>
      <w:jc w:val="right"/>
    </w:pPr>
    <w:rPr>
      <w:rFonts w:ascii="Calibri" w:eastAsia="Times New Roman" w:hAnsi="Calibri" w:cs="Calibri"/>
      <w:color w:val="FFE166"/>
      <w:kern w:val="28"/>
      <w:sz w:val="19"/>
      <w:szCs w:val="19"/>
      <w:lang w:eastAsia="es-ES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rsid w:val="003B3FA1"/>
    <w:rPr>
      <w:rFonts w:ascii="Arial" w:eastAsia="Times New Roman" w:hAnsi="Arial" w:cs="Arial"/>
      <w:b/>
      <w:bCs/>
      <w:kern w:val="32"/>
      <w:sz w:val="32"/>
      <w:szCs w:val="32"/>
      <w:lang w:eastAsia="es-ES_tradnl"/>
    </w:rPr>
  </w:style>
  <w:style w:type="paragraph" w:customStyle="1" w:styleId="NormaElena">
    <w:name w:val="Norma Elena"/>
    <w:basedOn w:val="Normal"/>
    <w:rsid w:val="003B3FA1"/>
    <w:pPr>
      <w:spacing w:line="360" w:lineRule="auto"/>
      <w:ind w:left="284"/>
      <w:jc w:val="both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3B3F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7D9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3184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60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guradosacunsa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unsa.es/cuadro-medico-pd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flores@acuns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cp:keywords/>
  <dc:description/>
  <cp:lastModifiedBy>Contabilidad - Colegio de Ingenieros Industriales de Navarra</cp:lastModifiedBy>
  <cp:revision>2</cp:revision>
  <cp:lastPrinted>2021-12-27T11:38:00Z</cp:lastPrinted>
  <dcterms:created xsi:type="dcterms:W3CDTF">2022-11-15T16:24:00Z</dcterms:created>
  <dcterms:modified xsi:type="dcterms:W3CDTF">2022-11-15T16:24:00Z</dcterms:modified>
</cp:coreProperties>
</file>